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93" w:rsidRPr="00592E93" w:rsidRDefault="00592E93" w:rsidP="00592E9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92E93" w:rsidRPr="00592E93" w:rsidRDefault="00592E93" w:rsidP="00592E9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к Договору займа</w:t>
      </w:r>
    </w:p>
    <w:p w:rsidR="00592E93" w:rsidRPr="00592E93" w:rsidRDefault="00592E93" w:rsidP="00592E9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от «22» мая 2022 г. № 1</w:t>
      </w:r>
    </w:p>
    <w:p w:rsidR="00592E93" w:rsidRPr="00592E93" w:rsidRDefault="00592E93" w:rsidP="00592E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E93" w:rsidRPr="00592E93" w:rsidRDefault="00592E93" w:rsidP="00592E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93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592E93" w:rsidRPr="00592E93" w:rsidRDefault="00592E93" w:rsidP="00592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E93" w:rsidRPr="00592E93" w:rsidRDefault="00592E93" w:rsidP="00592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 xml:space="preserve">г. Москва </w:t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</w:r>
      <w:r w:rsidRPr="00592E93">
        <w:rPr>
          <w:rFonts w:ascii="Times New Roman" w:hAnsi="Times New Roman" w:cs="Times New Roman"/>
          <w:sz w:val="24"/>
          <w:szCs w:val="24"/>
        </w:rPr>
        <w:tab/>
        <w:t>«22» июня 2022 г.</w:t>
      </w:r>
      <w:r w:rsidRPr="00592E93">
        <w:rPr>
          <w:rFonts w:ascii="Times New Roman" w:hAnsi="Times New Roman" w:cs="Times New Roman"/>
          <w:sz w:val="24"/>
          <w:szCs w:val="24"/>
        </w:rPr>
        <w:br/>
      </w:r>
    </w:p>
    <w:p w:rsidR="00592E93" w:rsidRDefault="00592E93" w:rsidP="00592E9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Я, </w:t>
      </w:r>
      <w:proofErr w:type="spellStart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Клубтэкаев</w:t>
      </w:r>
      <w:proofErr w:type="spellEnd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Карл </w:t>
      </w:r>
      <w:proofErr w:type="spellStart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Карпович</w:t>
      </w:r>
      <w:proofErr w:type="spellEnd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(за</w:t>
      </w:r>
      <w:r w:rsidR="00D50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ймодавец</w:t>
      </w:r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паспорт серии 4267 № 562511 выдан 15 отделом милиции 23.10.2000 г., зарегистрированный по адресу: г. Москва, ул. Акад. Васильева, д. 35, кв. 53, получил 20 февраля 2020 г. </w:t>
      </w:r>
    </w:p>
    <w:p w:rsid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2E93" w:rsidRDefault="00592E93" w:rsidP="00592E9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</w:t>
      </w:r>
      <w:proofErr w:type="spellStart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Клубтэкаевой</w:t>
      </w:r>
      <w:proofErr w:type="spellEnd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Клары </w:t>
      </w:r>
      <w:proofErr w:type="spellStart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Карповны</w:t>
      </w:r>
      <w:proofErr w:type="spellEnd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(за</w:t>
      </w:r>
      <w:r w:rsidR="00D50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емщик</w:t>
      </w:r>
      <w:bookmarkStart w:id="0" w:name="_GoBack"/>
      <w:bookmarkEnd w:id="0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паспорт серии 4326 № 567184, выдан 12 отделом милиции 04.12.1998 г., зарегистрированной по адресу: г. Москва, пр. Семенова д. 12, кв. 178,</w:t>
      </w:r>
    </w:p>
    <w:p w:rsid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2E93" w:rsidRDefault="00592E93" w:rsidP="00592E9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денежные средства в размере 50 000 руб. 00 коп (Пятьдесят тысяч руб. 00 коп.). </w:t>
      </w:r>
      <w:r w:rsidRPr="00592E93">
        <w:rPr>
          <w:rFonts w:ascii="Times New Roman" w:hAnsi="Times New Roman" w:cs="Times New Roman"/>
          <w:sz w:val="24"/>
          <w:szCs w:val="24"/>
        </w:rPr>
        <w:t xml:space="preserve">по Договору займа от </w:t>
      </w:r>
      <w:proofErr w:type="spellStart"/>
      <w:r w:rsidRPr="00592E9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2E93">
        <w:rPr>
          <w:rFonts w:ascii="Times New Roman" w:hAnsi="Times New Roman" w:cs="Times New Roman"/>
          <w:sz w:val="24"/>
          <w:szCs w:val="24"/>
        </w:rPr>
        <w:t xml:space="preserve"> «22» мая 2022 г. № 1 </w:t>
      </w:r>
    </w:p>
    <w:p w:rsidR="00592E93" w:rsidRP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 xml:space="preserve">Претензий к </w:t>
      </w:r>
      <w:proofErr w:type="spellStart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Клубтэкаевой</w:t>
      </w:r>
      <w:proofErr w:type="spellEnd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Кларе </w:t>
      </w:r>
      <w:proofErr w:type="spellStart"/>
      <w:r w:rsidRPr="0059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Карповне</w:t>
      </w:r>
      <w:proofErr w:type="spellEnd"/>
      <w:r w:rsidRPr="00592E93">
        <w:rPr>
          <w:rFonts w:ascii="Times New Roman" w:hAnsi="Times New Roman" w:cs="Times New Roman"/>
          <w:sz w:val="24"/>
          <w:szCs w:val="24"/>
        </w:rPr>
        <w:t xml:space="preserve"> не имею.</w:t>
      </w:r>
    </w:p>
    <w:p w:rsidR="00592E93" w:rsidRP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E93" w:rsidRP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Настоящая Расписка составлена в двух экземплярах, имеющих равную юридическую силу, по одному для каждой из Сторон.</w:t>
      </w:r>
    </w:p>
    <w:p w:rsidR="00592E93" w:rsidRP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E93" w:rsidRP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«22» июня 2022 г.</w:t>
      </w:r>
    </w:p>
    <w:p w:rsidR="00592E93" w:rsidRP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E93" w:rsidRP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2E93">
        <w:rPr>
          <w:rFonts w:ascii="Times New Roman" w:hAnsi="Times New Roman" w:cs="Times New Roman"/>
          <w:sz w:val="24"/>
          <w:szCs w:val="24"/>
        </w:rPr>
        <w:t>Заимодавец:</w:t>
      </w:r>
    </w:p>
    <w:p w:rsidR="00592E93" w:rsidRPr="00592E93" w:rsidRDefault="00592E93" w:rsidP="00592E93">
      <w:pPr>
        <w:pStyle w:val="ConsPlusNonforma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2E93"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 w:rsidRPr="00592E9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92E93"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 w:rsidRPr="00592E93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F96830" w:rsidRPr="00592E93" w:rsidRDefault="004E66A8">
      <w:pPr>
        <w:rPr>
          <w:rFonts w:ascii="Times New Roman" w:hAnsi="Times New Roman"/>
          <w:sz w:val="24"/>
          <w:szCs w:val="24"/>
        </w:rPr>
      </w:pPr>
    </w:p>
    <w:sectPr w:rsidR="00F96830" w:rsidRPr="00592E93" w:rsidSect="00C66BAB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A8" w:rsidRDefault="004E66A8" w:rsidP="00592E93">
      <w:pPr>
        <w:spacing w:after="0" w:line="240" w:lineRule="auto"/>
      </w:pPr>
      <w:r>
        <w:separator/>
      </w:r>
    </w:p>
  </w:endnote>
  <w:endnote w:type="continuationSeparator" w:id="0">
    <w:p w:rsidR="004E66A8" w:rsidRDefault="004E66A8" w:rsidP="0059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A8" w:rsidRDefault="004E66A8" w:rsidP="00592E93">
      <w:pPr>
        <w:spacing w:after="0" w:line="240" w:lineRule="auto"/>
      </w:pPr>
      <w:r>
        <w:separator/>
      </w:r>
    </w:p>
  </w:footnote>
  <w:footnote w:type="continuationSeparator" w:id="0">
    <w:p w:rsidR="004E66A8" w:rsidRDefault="004E66A8" w:rsidP="0059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Pr="00E547F4" w:rsidRDefault="004E66A8" w:rsidP="00E547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D85"/>
    <w:multiLevelType w:val="hybridMultilevel"/>
    <w:tmpl w:val="84183420"/>
    <w:lvl w:ilvl="0" w:tplc="065AEBD4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93"/>
    <w:rsid w:val="004E66A8"/>
    <w:rsid w:val="00592E93"/>
    <w:rsid w:val="007D4927"/>
    <w:rsid w:val="008F5C53"/>
    <w:rsid w:val="00910C58"/>
    <w:rsid w:val="00D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A14B"/>
  <w15:chartTrackingRefBased/>
  <w15:docId w15:val="{6DCE48A4-2073-479D-8042-9C09FD3E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E9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92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2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E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2022-06-22T02:19:00Z</dcterms:created>
  <dcterms:modified xsi:type="dcterms:W3CDTF">2022-06-22T02:30:00Z</dcterms:modified>
</cp:coreProperties>
</file>